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81B88" w14:textId="3A16BAAC" w:rsidR="0017674C" w:rsidRDefault="0017674C" w:rsidP="0017674C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  <w:proofErr w:type="gramStart"/>
      <w:r>
        <w:rPr>
          <w:rFonts w:ascii="Calibri" w:eastAsia="Times New Roman" w:hAnsi="Calibri" w:cs="Calibri"/>
          <w:color w:val="000000"/>
          <w:lang w:eastAsia="es-CO"/>
        </w:rPr>
        <w:t>SOCILITUD  COMPROMISO</w:t>
      </w:r>
      <w:proofErr w:type="gramEnd"/>
      <w:r>
        <w:rPr>
          <w:rFonts w:ascii="Calibri" w:eastAsia="Times New Roman" w:hAnsi="Calibri" w:cs="Calibri"/>
          <w:color w:val="000000"/>
          <w:lang w:eastAsia="es-CO"/>
        </w:rPr>
        <w:t xml:space="preserve"> - </w:t>
      </w:r>
      <w:r w:rsidRPr="0017674C">
        <w:rPr>
          <w:rFonts w:ascii="Calibri" w:eastAsia="Times New Roman" w:hAnsi="Calibri" w:cs="Calibri"/>
          <w:color w:val="000000"/>
          <w:lang w:eastAsia="es-CO"/>
        </w:rPr>
        <w:t>CAPACITACIÓN NUEVOS DIGANATARIOS</w:t>
      </w:r>
    </w:p>
    <w:p w14:paraId="2BC20D19" w14:textId="77777777" w:rsidR="0017674C" w:rsidRDefault="0017674C" w:rsidP="0017674C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</w:p>
    <w:p w14:paraId="076D6A2D" w14:textId="77777777" w:rsidR="0017674C" w:rsidRDefault="0017674C" w:rsidP="0017674C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  <w:proofErr w:type="gramStart"/>
      <w:r w:rsidRPr="0017674C">
        <w:rPr>
          <w:rFonts w:ascii="Calibri" w:eastAsia="Times New Roman" w:hAnsi="Calibri" w:cs="Calibri"/>
          <w:b/>
          <w:bCs/>
          <w:color w:val="000000"/>
          <w:lang w:eastAsia="es-CO"/>
        </w:rPr>
        <w:t>Link</w:t>
      </w:r>
      <w:proofErr w:type="gramEnd"/>
      <w:r w:rsidRPr="0017674C">
        <w:rPr>
          <w:rFonts w:ascii="Calibri" w:eastAsia="Times New Roman" w:hAnsi="Calibri" w:cs="Calibri"/>
          <w:color w:val="000000"/>
          <w:lang w:eastAsia="es-CO"/>
        </w:rPr>
        <w:t xml:space="preserve"> de la trasmisión con la pregunta del ciudadano</w:t>
      </w:r>
      <w:r>
        <w:rPr>
          <w:rFonts w:ascii="Calibri" w:eastAsia="Times New Roman" w:hAnsi="Calibri" w:cs="Calibri"/>
          <w:color w:val="000000"/>
          <w:lang w:eastAsia="es-CO"/>
        </w:rPr>
        <w:t>:</w:t>
      </w:r>
    </w:p>
    <w:p w14:paraId="08435F46" w14:textId="77777777" w:rsidR="0017674C" w:rsidRDefault="0017674C" w:rsidP="0017674C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</w:p>
    <w:p w14:paraId="4126019A" w14:textId="42F9CCAB" w:rsidR="0017674C" w:rsidRDefault="0017674C" w:rsidP="0017674C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  <w:hyperlink r:id="rId4" w:history="1">
        <w:r w:rsidRPr="0017674C">
          <w:rPr>
            <w:rStyle w:val="Hipervnculo"/>
            <w:rFonts w:ascii="Calibri" w:eastAsia="Times New Roman" w:hAnsi="Calibri" w:cs="Calibri"/>
            <w:lang w:eastAsia="es-CO"/>
          </w:rPr>
          <w:t>https://www.facebook.com/participacionbogota/videos/1180292592787672</w:t>
        </w:r>
      </w:hyperlink>
    </w:p>
    <w:p w14:paraId="07C90A90" w14:textId="77777777" w:rsidR="0017674C" w:rsidRPr="0017674C" w:rsidRDefault="0017674C" w:rsidP="0017674C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</w:p>
    <w:p w14:paraId="51BA711D" w14:textId="48A56746" w:rsidR="0017674C" w:rsidRDefault="0017674C" w:rsidP="0017674C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  <w:r w:rsidRPr="0017674C">
        <w:rPr>
          <w:rFonts w:ascii="Calibri" w:eastAsia="Times New Roman" w:hAnsi="Calibri" w:cs="Calibri"/>
          <w:b/>
          <w:bCs/>
          <w:color w:val="000000"/>
          <w:lang w:eastAsia="es-CO"/>
        </w:rPr>
        <w:t>F</w:t>
      </w:r>
      <w:r w:rsidRPr="0017674C">
        <w:rPr>
          <w:rFonts w:ascii="Calibri" w:eastAsia="Times New Roman" w:hAnsi="Calibri" w:cs="Calibri"/>
          <w:b/>
          <w:bCs/>
          <w:color w:val="000000"/>
          <w:lang w:eastAsia="es-CO"/>
        </w:rPr>
        <w:t>otografía</w:t>
      </w:r>
      <w:r>
        <w:rPr>
          <w:rFonts w:ascii="Calibri" w:eastAsia="Times New Roman" w:hAnsi="Calibri" w:cs="Calibri"/>
          <w:color w:val="000000"/>
          <w:lang w:eastAsia="es-CO"/>
        </w:rPr>
        <w:t xml:space="preserve"> del ciudadano y tiempo de su intervención durante la trasmisión, al momento de hacer la solicitud.</w:t>
      </w:r>
    </w:p>
    <w:p w14:paraId="79720575" w14:textId="77777777" w:rsidR="0017674C" w:rsidRDefault="0017674C" w:rsidP="0017674C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</w:p>
    <w:p w14:paraId="0DD7F4E1" w14:textId="26485570" w:rsidR="0017674C" w:rsidRDefault="0017674C" w:rsidP="0017674C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  <w:r>
        <w:rPr>
          <w:noProof/>
        </w:rPr>
        <w:drawing>
          <wp:inline distT="0" distB="0" distL="0" distR="0" wp14:anchorId="70DDD818" wp14:editId="5A84DF2C">
            <wp:extent cx="3473405" cy="2157345"/>
            <wp:effectExtent l="0" t="0" r="0" b="0"/>
            <wp:docPr id="4" name="Imagen 3" descr="Un hombre con lentes y la boca abierta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0ECEEB56-4F56-36A7-C0D1-6F5EFE4FD3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Un hombre con lentes y la boca abierta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0ECEEB56-4F56-36A7-C0D1-6F5EFE4FD3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5374" cy="21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6DF3" w14:textId="519916A0" w:rsidR="0017674C" w:rsidRPr="0017674C" w:rsidRDefault="0017674C" w:rsidP="0017674C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  <w:r>
        <w:rPr>
          <w:noProof/>
        </w:rPr>
        <w:drawing>
          <wp:inline distT="0" distB="0" distL="0" distR="0" wp14:anchorId="7905DE8C" wp14:editId="752AA396">
            <wp:extent cx="3482600" cy="1355154"/>
            <wp:effectExtent l="0" t="0" r="3810" b="0"/>
            <wp:docPr id="5" name="Imagen 4" descr="Calendario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69C15D5E-C9C6-A961-E285-42CE4E0D56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Calendario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69C15D5E-C9C6-A961-E285-42CE4E0D56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2523" cy="136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A996" w14:textId="77777777" w:rsidR="001F68E3" w:rsidRDefault="001F68E3"/>
    <w:sectPr w:rsidR="001F68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74C"/>
    <w:rsid w:val="0017674C"/>
    <w:rsid w:val="001F68E3"/>
    <w:rsid w:val="00466127"/>
    <w:rsid w:val="00785CCF"/>
    <w:rsid w:val="00B71C0F"/>
    <w:rsid w:val="00EF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C2D5D"/>
  <w15:chartTrackingRefBased/>
  <w15:docId w15:val="{290EDF68-C00E-4962-BB49-5630CE8F9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7674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767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0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facebook.com/participacionbogota/videos/1180292592787672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Yohana Santana Bejarano</dc:creator>
  <cp:keywords/>
  <dc:description/>
  <cp:lastModifiedBy>Yohana Santana Bejarano</cp:lastModifiedBy>
  <cp:revision>1</cp:revision>
  <dcterms:created xsi:type="dcterms:W3CDTF">2022-06-01T03:20:00Z</dcterms:created>
  <dcterms:modified xsi:type="dcterms:W3CDTF">2022-06-01T03:34:00Z</dcterms:modified>
</cp:coreProperties>
</file>